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20E63" w14:textId="77777777" w:rsidR="00ED4DE2" w:rsidRDefault="00ED4DE2" w:rsidP="00ED4DE2">
      <w:pPr>
        <w:jc w:val="center"/>
      </w:pPr>
      <w:r>
        <w:rPr>
          <w:noProof/>
        </w:rPr>
        <w:drawing>
          <wp:inline distT="0" distB="0" distL="0" distR="0" wp14:anchorId="3A507E01" wp14:editId="3CFED1F7">
            <wp:extent cx="2300918" cy="1017035"/>
            <wp:effectExtent l="0" t="0" r="0" b="0"/>
            <wp:docPr id="14" name="image1.png" descr="A close 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CEB8C4" w14:textId="77777777" w:rsidR="00ED4DE2" w:rsidRDefault="00ED4DE2" w:rsidP="00ED4DE2">
      <w:pPr>
        <w:jc w:val="center"/>
        <w:rPr>
          <w:b/>
          <w:color w:val="D47B22"/>
          <w:sz w:val="64"/>
          <w:szCs w:val="64"/>
          <w:u w:val="single"/>
        </w:rPr>
      </w:pPr>
      <w:r>
        <w:rPr>
          <w:b/>
          <w:color w:val="D47B22"/>
          <w:sz w:val="64"/>
          <w:szCs w:val="64"/>
          <w:u w:val="single"/>
        </w:rPr>
        <w:t>MEETING NOTICE</w:t>
      </w:r>
    </w:p>
    <w:tbl>
      <w:tblPr>
        <w:tblW w:w="106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1819"/>
        <w:gridCol w:w="2253"/>
        <w:gridCol w:w="3128"/>
      </w:tblGrid>
      <w:tr w:rsidR="00ED4DE2" w14:paraId="4D94A2BC" w14:textId="77777777" w:rsidTr="00C53929">
        <w:tc>
          <w:tcPr>
            <w:tcW w:w="3420" w:type="dxa"/>
            <w:shd w:val="clear" w:color="auto" w:fill="0083A9"/>
          </w:tcPr>
          <w:p w14:paraId="52931802" w14:textId="77777777" w:rsidR="00ED4DE2" w:rsidRDefault="00ED4DE2" w:rsidP="00C53929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/>
          </w:tcPr>
          <w:p w14:paraId="700CF8A3" w14:textId="77777777" w:rsidR="00ED4DE2" w:rsidRDefault="00ED4DE2" w:rsidP="00C53929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/>
          </w:tcPr>
          <w:p w14:paraId="3CAB8558" w14:textId="77777777" w:rsidR="00ED4DE2" w:rsidRDefault="00ED4DE2" w:rsidP="00C53929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/>
          </w:tcPr>
          <w:p w14:paraId="1B274BD3" w14:textId="77777777" w:rsidR="00ED4DE2" w:rsidRDefault="00ED4DE2" w:rsidP="00C53929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Location</w:t>
            </w:r>
          </w:p>
        </w:tc>
      </w:tr>
      <w:tr w:rsidR="00ED4DE2" w14:paraId="45C7F792" w14:textId="77777777" w:rsidTr="00C53929">
        <w:trPr>
          <w:trHeight w:val="640"/>
        </w:trPr>
        <w:tc>
          <w:tcPr>
            <w:tcW w:w="3420" w:type="dxa"/>
          </w:tcPr>
          <w:p w14:paraId="5A33F244" w14:textId="77777777" w:rsidR="00ED4DE2" w:rsidRDefault="00ED4DE2" w:rsidP="00C539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Toomer ES</w:t>
            </w:r>
          </w:p>
        </w:tc>
        <w:tc>
          <w:tcPr>
            <w:tcW w:w="1819" w:type="dxa"/>
          </w:tcPr>
          <w:p w14:paraId="15E21118" w14:textId="589407B8" w:rsidR="00ED4DE2" w:rsidRDefault="000163DB" w:rsidP="00C539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ED4DE2">
              <w:rPr>
                <w:sz w:val="36"/>
                <w:szCs w:val="36"/>
              </w:rPr>
              <w:t>/2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2253" w:type="dxa"/>
          </w:tcPr>
          <w:p w14:paraId="1CB678E6" w14:textId="77777777" w:rsidR="00ED4DE2" w:rsidRDefault="00ED4DE2" w:rsidP="00C539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5:00pm</w:t>
            </w:r>
          </w:p>
        </w:tc>
        <w:tc>
          <w:tcPr>
            <w:tcW w:w="3128" w:type="dxa"/>
          </w:tcPr>
          <w:p w14:paraId="1F48C55B" w14:textId="517FE6C8" w:rsidR="00ED4DE2" w:rsidRDefault="003C7A41" w:rsidP="00C53929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GoogleMeet</w:t>
            </w:r>
            <w:proofErr w:type="spellEnd"/>
          </w:p>
        </w:tc>
      </w:tr>
    </w:tbl>
    <w:p w14:paraId="237168C5" w14:textId="77777777" w:rsidR="00ED4DE2" w:rsidRDefault="00ED4DE2" w:rsidP="00ED4DE2">
      <w:pPr>
        <w:spacing w:after="0"/>
        <w:jc w:val="center"/>
      </w:pPr>
    </w:p>
    <w:p w14:paraId="50CD010B" w14:textId="1AA51C44" w:rsidR="00ED4DE2" w:rsidRDefault="00ED4DE2" w:rsidP="00ED4DE2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Notice Prepared By:</w:t>
      </w:r>
      <w:r w:rsidR="000163DB">
        <w:rPr>
          <w:sz w:val="24"/>
          <w:szCs w:val="24"/>
          <w:u w:val="single"/>
        </w:rPr>
        <w:t xml:space="preserve">  Caroline Brown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 w:rsidR="000163DB">
        <w:rPr>
          <w:b/>
          <w:sz w:val="24"/>
          <w:szCs w:val="24"/>
          <w:u w:val="single"/>
        </w:rPr>
        <w:t xml:space="preserve"> 5/26/2020</w:t>
      </w:r>
    </w:p>
    <w:p w14:paraId="63ADD4AB" w14:textId="77777777" w:rsidR="00ED4DE2" w:rsidRDefault="00ED4DE2" w:rsidP="00ED4DE2">
      <w:pPr>
        <w:tabs>
          <w:tab w:val="left" w:pos="6090"/>
        </w:tabs>
        <w:spacing w:after="0"/>
        <w:jc w:val="center"/>
        <w:rPr>
          <w:b/>
          <w:color w:val="D47B22"/>
          <w:sz w:val="48"/>
          <w:szCs w:val="48"/>
        </w:rPr>
      </w:pPr>
      <w:r>
        <w:rPr>
          <w:b/>
          <w:color w:val="D47B22"/>
          <w:sz w:val="48"/>
          <w:szCs w:val="48"/>
        </w:rPr>
        <w:t>Meeting Agenda</w:t>
      </w:r>
    </w:p>
    <w:p w14:paraId="1EC47D83" w14:textId="48615CEB" w:rsidR="00ED4DE2" w:rsidRDefault="00ED4DE2" w:rsidP="00ED4DE2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agenda may be amended</w:t>
      </w:r>
      <w:r w:rsidR="00F3154F">
        <w:rPr>
          <w:i/>
          <w:sz w:val="24"/>
          <w:szCs w:val="24"/>
        </w:rPr>
        <w:t xml:space="preserve">, email </w:t>
      </w:r>
      <w:hyperlink r:id="rId6" w:history="1">
        <w:r w:rsidR="00F3154F" w:rsidRPr="005F750F">
          <w:rPr>
            <w:rStyle w:val="Hyperlink"/>
            <w:i/>
            <w:sz w:val="24"/>
            <w:szCs w:val="24"/>
          </w:rPr>
          <w:t>tolive@apsk12.org</w:t>
        </w:r>
      </w:hyperlink>
      <w:r w:rsidR="00F3154F">
        <w:rPr>
          <w:i/>
          <w:sz w:val="24"/>
          <w:szCs w:val="24"/>
        </w:rPr>
        <w:t xml:space="preserve"> for link in order to attend</w:t>
      </w:r>
      <w:r>
        <w:rPr>
          <w:sz w:val="24"/>
          <w:szCs w:val="24"/>
        </w:rPr>
        <w:t>)</w:t>
      </w:r>
    </w:p>
    <w:p w14:paraId="730FD8D0" w14:textId="4B00191A" w:rsidR="00ED4DE2" w:rsidRDefault="00ED4DE2" w:rsidP="00ED4DE2">
      <w:pPr>
        <w:tabs>
          <w:tab w:val="left" w:pos="6090"/>
        </w:tabs>
        <w:jc w:val="center"/>
        <w:rPr>
          <w:color w:val="0083A9"/>
          <w:sz w:val="36"/>
          <w:szCs w:val="36"/>
        </w:rPr>
      </w:pPr>
      <w:r>
        <w:rPr>
          <w:i/>
          <w:color w:val="0083A9"/>
          <w:sz w:val="36"/>
          <w:szCs w:val="36"/>
        </w:rPr>
        <w:t>This meeting wi</w:t>
      </w:r>
      <w:r w:rsidR="000F4A1A">
        <w:rPr>
          <w:i/>
          <w:color w:val="0083A9"/>
          <w:sz w:val="36"/>
          <w:szCs w:val="36"/>
        </w:rPr>
        <w:t xml:space="preserve">ll not </w:t>
      </w:r>
      <w:r>
        <w:rPr>
          <w:i/>
          <w:color w:val="0083A9"/>
          <w:sz w:val="36"/>
          <w:szCs w:val="36"/>
        </w:rPr>
        <w:t>allow for Public Comment</w:t>
      </w:r>
    </w:p>
    <w:p w14:paraId="41FD95AE" w14:textId="77777777" w:rsidR="00ED4DE2" w:rsidRDefault="00ED4DE2" w:rsidP="00ED4DE2">
      <w:pPr>
        <w:numPr>
          <w:ilvl w:val="0"/>
          <w:numId w:val="1"/>
        </w:numPr>
        <w:spacing w:after="0"/>
        <w:ind w:left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Action Items </w:t>
      </w:r>
    </w:p>
    <w:p w14:paraId="38640044" w14:textId="77777777" w:rsidR="00ED4DE2" w:rsidRPr="00F46FFF" w:rsidRDefault="00ED4DE2" w:rsidP="00ED4DE2">
      <w:pPr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 w:rsidRPr="00F46FFF">
        <w:rPr>
          <w:color w:val="000000" w:themeColor="text1"/>
          <w:sz w:val="24"/>
          <w:szCs w:val="24"/>
        </w:rPr>
        <w:t xml:space="preserve">Approval of agenda </w:t>
      </w:r>
    </w:p>
    <w:p w14:paraId="6F6AF230" w14:textId="32C56C7C" w:rsidR="00ED4DE2" w:rsidRDefault="00ED4DE2" w:rsidP="00ED4DE2">
      <w:pPr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 w:rsidRPr="00F46FFF">
        <w:rPr>
          <w:color w:val="000000" w:themeColor="text1"/>
          <w:sz w:val="24"/>
          <w:szCs w:val="24"/>
        </w:rPr>
        <w:t xml:space="preserve">Approval of Previous Minutes </w:t>
      </w:r>
    </w:p>
    <w:p w14:paraId="5ADFA51D" w14:textId="58EB3722" w:rsidR="003C7A41" w:rsidRPr="00F46FFF" w:rsidRDefault="003C7A41" w:rsidP="00ED4DE2">
      <w:pPr>
        <w:numPr>
          <w:ilvl w:val="1"/>
          <w:numId w:val="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Approval of budget</w:t>
      </w:r>
    </w:p>
    <w:p w14:paraId="74DA1232" w14:textId="3BF25850" w:rsidR="00ED4DE2" w:rsidRPr="00483091" w:rsidRDefault="00ED4DE2" w:rsidP="00ED4DE2">
      <w:pPr>
        <w:numPr>
          <w:ilvl w:val="0"/>
          <w:numId w:val="1"/>
        </w:numPr>
        <w:spacing w:after="0"/>
        <w:ind w:left="630"/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>Information Items</w:t>
      </w:r>
    </w:p>
    <w:p w14:paraId="5B32D3C5" w14:textId="5161481B" w:rsidR="00483091" w:rsidRPr="00F46FFF" w:rsidRDefault="00483091" w:rsidP="00483091">
      <w:pPr>
        <w:numPr>
          <w:ilvl w:val="1"/>
          <w:numId w:val="1"/>
        </w:numPr>
        <w:spacing w:after="0"/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>Update to budget due to cuts</w:t>
      </w:r>
    </w:p>
    <w:p w14:paraId="2833165D" w14:textId="77777777" w:rsidR="00ED4DE2" w:rsidRPr="00F46FFF" w:rsidRDefault="00ED4DE2" w:rsidP="00ED4DE2">
      <w:pPr>
        <w:numPr>
          <w:ilvl w:val="0"/>
          <w:numId w:val="1"/>
        </w:numPr>
        <w:spacing w:after="0"/>
        <w:ind w:left="630"/>
        <w:rPr>
          <w:b/>
          <w:bCs/>
          <w:color w:val="000000" w:themeColor="text1"/>
          <w:sz w:val="24"/>
          <w:szCs w:val="24"/>
        </w:rPr>
      </w:pPr>
      <w:r w:rsidRPr="00F46FFF">
        <w:rPr>
          <w:b/>
          <w:bCs/>
          <w:color w:val="000000" w:themeColor="text1"/>
          <w:sz w:val="24"/>
          <w:szCs w:val="24"/>
        </w:rPr>
        <w:t>Discussion Items</w:t>
      </w:r>
    </w:p>
    <w:p w14:paraId="1C6F7510" w14:textId="77777777" w:rsidR="00ED4DE2" w:rsidRPr="00F46FFF" w:rsidRDefault="00ED4DE2" w:rsidP="00ED4DE2">
      <w:pPr>
        <w:numPr>
          <w:ilvl w:val="0"/>
          <w:numId w:val="1"/>
        </w:numPr>
        <w:spacing w:after="0"/>
        <w:ind w:left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Announcements</w:t>
      </w:r>
    </w:p>
    <w:p w14:paraId="7B63DBC3" w14:textId="77777777" w:rsidR="00ED4DE2" w:rsidRDefault="00ED4DE2" w:rsidP="00ED4DE2">
      <w:pPr>
        <w:numPr>
          <w:ilvl w:val="0"/>
          <w:numId w:val="1"/>
        </w:numPr>
        <w:spacing w:after="0"/>
        <w:ind w:left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Public Comment</w:t>
      </w:r>
    </w:p>
    <w:p w14:paraId="40F2B682" w14:textId="77777777" w:rsidR="00ED4DE2" w:rsidRDefault="00ED4DE2" w:rsidP="00ED4DE2">
      <w:pPr>
        <w:numPr>
          <w:ilvl w:val="0"/>
          <w:numId w:val="1"/>
        </w:numPr>
        <w:spacing w:after="0"/>
        <w:ind w:left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165A3633" w14:textId="2F15A046" w:rsidR="00ED4DE2" w:rsidRDefault="00ED4DE2" w:rsidP="00A83F36"/>
    <w:sectPr w:rsidR="00ED4DE2" w:rsidSect="001D2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F3497"/>
    <w:multiLevelType w:val="multilevel"/>
    <w:tmpl w:val="7E2027A4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DE2"/>
    <w:rsid w:val="000163DB"/>
    <w:rsid w:val="000C1A3D"/>
    <w:rsid w:val="000F4A1A"/>
    <w:rsid w:val="00141147"/>
    <w:rsid w:val="00197D05"/>
    <w:rsid w:val="001D20E0"/>
    <w:rsid w:val="003C7A41"/>
    <w:rsid w:val="00483091"/>
    <w:rsid w:val="00A83F36"/>
    <w:rsid w:val="00ED4DE2"/>
    <w:rsid w:val="00F3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D7B56"/>
  <w15:chartTrackingRefBased/>
  <w15:docId w15:val="{523FF0B0-1906-144C-8CD6-EA2CA124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DE2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5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1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live@apsk12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KAITLIN</dc:creator>
  <cp:keywords/>
  <dc:description/>
  <cp:lastModifiedBy>CLARK, KAITLIN</cp:lastModifiedBy>
  <cp:revision>3</cp:revision>
  <cp:lastPrinted>2020-01-15T15:33:00Z</cp:lastPrinted>
  <dcterms:created xsi:type="dcterms:W3CDTF">2020-05-26T18:27:00Z</dcterms:created>
  <dcterms:modified xsi:type="dcterms:W3CDTF">2020-05-26T18:28:00Z</dcterms:modified>
</cp:coreProperties>
</file>